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C209B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AC77EF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C209B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C209B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C77EF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C209BE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2780D" w:rsidRPr="00891AE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2780D" w:rsidRPr="00B24A6D" w:rsidTr="00C209BE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92780D" w:rsidRPr="00891AE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92780D" w:rsidRPr="00B24A6D" w:rsidTr="00C209BE">
        <w:trPr>
          <w:trHeight w:val="10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Default="0092780D" w:rsidP="003526B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891AED" w:rsidRDefault="0092780D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92780D" w:rsidRPr="00891AE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2780D" w:rsidRPr="00B24A6D" w:rsidTr="0092780D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Pr="00ED2EAF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92780D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2780D" w:rsidRPr="00843630" w:rsidRDefault="0092780D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2780D" w:rsidRPr="00ED2EAF" w:rsidRDefault="0092780D" w:rsidP="001B5BA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643D3D" w:rsidRDefault="0092780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92780D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2780D" w:rsidRPr="00891AED" w:rsidRDefault="0092780D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Default="0092780D" w:rsidP="00C9691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  <w:p w:rsidR="0092780D" w:rsidRPr="00891AED" w:rsidRDefault="0092780D" w:rsidP="00C9691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92780D" w:rsidRPr="00D746E8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2780D" w:rsidRPr="00B24A6D" w:rsidTr="00FB61B0">
        <w:trPr>
          <w:trHeight w:val="157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FB61B0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2780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2470F" w:rsidRPr="00B24A6D" w:rsidTr="0062470F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07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8073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6A45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6A451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2470F" w:rsidRPr="00B24A6D" w:rsidTr="0062470F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07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8073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6A45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6A451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2470F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07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807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6A45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470F" w:rsidRDefault="0062470F" w:rsidP="006A451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9D5D11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62470F" w:rsidRPr="000E58B0" w:rsidRDefault="0062470F" w:rsidP="009D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470F" w:rsidRPr="00B24A6D" w:rsidTr="0062470F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62470F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2470F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A27C2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>Охрана</w:t>
            </w:r>
            <w:proofErr w:type="spellEnd"/>
            <w:r w:rsidRPr="0092780D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 xml:space="preserve"> труда</w:t>
            </w:r>
          </w:p>
          <w:p w:rsidR="0092780D" w:rsidRPr="0092780D" w:rsidRDefault="0092780D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>Ветчинкин</w:t>
            </w:r>
            <w:proofErr w:type="spellEnd"/>
            <w:r w:rsidRPr="0092780D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 xml:space="preserve"> С. В</w:t>
            </w:r>
            <w:r w:rsidRPr="0092780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81F20" w:rsidRPr="00B24A6D" w:rsidTr="00F81F20">
        <w:trPr>
          <w:trHeight w:val="96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81F20" w:rsidRPr="00B33E06" w:rsidRDefault="00F81F2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1F20" w:rsidRPr="0092780D" w:rsidRDefault="00F81F20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поиска</w:t>
            </w:r>
            <w:proofErr w:type="spellEnd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работы</w:t>
            </w:r>
            <w:proofErr w:type="spellEnd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92780D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трудоустройств</w:t>
            </w:r>
            <w:r w:rsidRPr="0092780D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>а</w:t>
            </w:r>
            <w:proofErr w:type="spellEnd"/>
          </w:p>
          <w:p w:rsidR="00F81F20" w:rsidRPr="0092780D" w:rsidRDefault="00F81F20" w:rsidP="0092780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81F20" w:rsidRPr="0092780D" w:rsidRDefault="00F81F20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81F20" w:rsidRPr="0092780D" w:rsidRDefault="00F81F2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81F20" w:rsidRPr="0092780D" w:rsidRDefault="00F81F2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81F20" w:rsidRPr="0092780D" w:rsidRDefault="00F81F2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81F20" w:rsidRPr="0092780D" w:rsidRDefault="00F81F20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81F20" w:rsidRPr="00B24A6D" w:rsidRDefault="00F81F2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F81F20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Pr="0092780D" w:rsidRDefault="0092780D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92780D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81F20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F81F20" w:rsidP="00F81F2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92780D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C209BE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21B7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9825A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9825A4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D3703" w:rsidRPr="00B24A6D" w:rsidTr="008D3703">
        <w:trPr>
          <w:trHeight w:val="99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D3703" w:rsidRDefault="008D3703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8D3703" w:rsidRPr="006219ED" w:rsidRDefault="008D3703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8D3703" w:rsidRPr="006F697A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7C7CF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8D3703" w:rsidRPr="006F697A" w:rsidRDefault="008D3703" w:rsidP="007C7CF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C903F3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r w:rsidRPr="00F81F20">
              <w:rPr>
                <w:rFonts w:ascii="Times New Roman" w:hAnsi="Times New Roman"/>
                <w:b/>
                <w:color w:val="7030A0"/>
                <w:sz w:val="24"/>
                <w:szCs w:val="20"/>
                <w:u w:val="single"/>
                <w:lang w:val="uk-UA"/>
              </w:rPr>
              <w:t>ИТОГОВАЯ АТТЕСТАЦИЯ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C903F3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D3703" w:rsidRPr="00B24A6D" w:rsidRDefault="008D3703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8D3703" w:rsidRPr="00B24A6D" w:rsidTr="008D3703">
        <w:trPr>
          <w:trHeight w:val="2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D3703" w:rsidRPr="006219ED" w:rsidRDefault="008D3703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F81F2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8D3703" w:rsidRPr="006F697A" w:rsidRDefault="008D3703" w:rsidP="00F81F20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7C7CF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8D3703" w:rsidRPr="006F697A" w:rsidRDefault="008D3703" w:rsidP="007C7CF2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3703" w:rsidRPr="006F697A" w:rsidRDefault="008D370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D3703" w:rsidRDefault="008D3703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62470F">
        <w:trPr>
          <w:trHeight w:val="323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vMerge w:val="restart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FC0391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F16295">
            <w:pPr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F1629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B83EE4" w:rsidRDefault="0062470F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B83EE4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E30DA0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62470F" w:rsidRPr="00B83EE4" w:rsidRDefault="0062470F" w:rsidP="0095593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55934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62470F" w:rsidRPr="006F697A" w:rsidRDefault="00955934" w:rsidP="009559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955934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</w:rPr>
              <w:t>Ткачук А. А. 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8665C9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F697A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F697A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8665C9" w:rsidRDefault="0062470F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2470F" w:rsidRPr="00B24A6D" w:rsidTr="008665C9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55934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62470F" w:rsidRPr="006F697A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955934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8665C9" w:rsidRDefault="0062470F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55934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62470F" w:rsidRPr="006F697A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955934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8665C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62470F" w:rsidRPr="00B24A6D" w:rsidRDefault="0062470F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62470F" w:rsidRPr="00B24A6D" w:rsidTr="008665C9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F697A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F697A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2470F" w:rsidRPr="00B24A6D" w:rsidTr="0062470F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</w:t>
            </w:r>
            <w:r w:rsidR="00955934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и</w:t>
            </w:r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62470F" w:rsidRPr="006F697A" w:rsidRDefault="0092780D" w:rsidP="0092780D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55934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62470F" w:rsidRPr="006F697A" w:rsidRDefault="00955934" w:rsidP="0095593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955934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62470F" w:rsidRPr="006F697A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470F" w:rsidRDefault="0062470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470F" w:rsidRDefault="0062470F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F81F20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62470F" w:rsidRPr="00B24A6D" w:rsidTr="0062470F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B83EE4" w:rsidRDefault="0062470F" w:rsidP="00AF4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6"/>
                <w:lang w:eastAsia="en-US"/>
              </w:rPr>
            </w:pPr>
            <w:r w:rsidRPr="00F81F20">
              <w:rPr>
                <w:rFonts w:ascii="Times New Roman" w:hAnsi="Times New Roman"/>
                <w:b/>
                <w:color w:val="7030A0"/>
                <w:sz w:val="24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62470F" w:rsidRPr="00B24A6D" w:rsidTr="0062470F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8665C9" w:rsidRDefault="0062470F" w:rsidP="008665C9">
            <w:pPr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FB61B0">
      <w:pgSz w:w="16839" w:h="23814" w:code="8"/>
      <w:pgMar w:top="709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2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0A1B-37DD-4347-9D43-E3874DBF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2026-03-19T05:22:00Z</cp:lastPrinted>
  <dcterms:created xsi:type="dcterms:W3CDTF">2026-02-06T05:26:00Z</dcterms:created>
  <dcterms:modified xsi:type="dcterms:W3CDTF">2026-04-03T11:46:00Z</dcterms:modified>
</cp:coreProperties>
</file>